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7BA" w:rsidRPr="001C5FA6" w:rsidRDefault="002417BA" w:rsidP="002417BA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2417BA" w:rsidRDefault="002417BA" w:rsidP="002417B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2417BA" w:rsidRPr="002449D5" w:rsidRDefault="002417BA" w:rsidP="002417B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2417BA" w:rsidRDefault="002417BA" w:rsidP="002417BA">
      <w:pPr>
        <w:pStyle w:val="Naslov"/>
        <w:jc w:val="right"/>
        <w:rPr>
          <w:rFonts w:cs="Arial"/>
          <w:szCs w:val="22"/>
        </w:rPr>
      </w:pPr>
    </w:p>
    <w:p w:rsidR="002417BA" w:rsidRDefault="002417BA" w:rsidP="002417BA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2417BA" w:rsidRDefault="002417BA" w:rsidP="002417BA">
      <w:pPr>
        <w:spacing w:after="0"/>
        <w:ind w:right="-52"/>
        <w:rPr>
          <w:sz w:val="20"/>
          <w:szCs w:val="20"/>
        </w:rPr>
      </w:pPr>
    </w:p>
    <w:p w:rsidR="002417BA" w:rsidRPr="00CF3BB4" w:rsidRDefault="002417BA" w:rsidP="002417BA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2417BA" w:rsidRDefault="002417BA" w:rsidP="00241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2417BA" w:rsidRPr="00632843" w:rsidRDefault="002417BA" w:rsidP="002417BA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KPV-4-2021/II</w:t>
      </w:r>
      <w:r w:rsidRPr="00632843">
        <w:rPr>
          <w:sz w:val="20"/>
          <w:szCs w:val="20"/>
        </w:rPr>
        <w:t>/NS-105814-MZ</w:t>
      </w:r>
    </w:p>
    <w:p w:rsidR="002417BA" w:rsidRPr="00342B44" w:rsidRDefault="002417BA" w:rsidP="002417BA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 w:val="20"/>
          <w:szCs w:val="20"/>
        </w:rPr>
        <w:t>Dobava vodovodnega in kanalizacijskega materiala</w:t>
      </w:r>
    </w:p>
    <w:p w:rsidR="002417BA" w:rsidRPr="00632843" w:rsidRDefault="002417BA" w:rsidP="002417BA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2417BA" w:rsidRPr="00632843" w:rsidRDefault="002417BA" w:rsidP="002417BA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2417BA" w:rsidRPr="00CF3BB4" w:rsidRDefault="002417BA" w:rsidP="002417BA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2417BA" w:rsidRPr="00281EEA" w:rsidRDefault="002417BA" w:rsidP="00241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="00C76D7A">
        <w:rPr>
          <w:color w:val="000000"/>
          <w:sz w:val="20"/>
          <w:szCs w:val="20"/>
        </w:rPr>
        <w:t>25</w:t>
      </w:r>
      <w:r w:rsidRPr="00E62A6D">
        <w:rPr>
          <w:color w:val="000000"/>
          <w:sz w:val="20"/>
          <w:szCs w:val="20"/>
        </w:rPr>
        <w:t>.</w:t>
      </w:r>
      <w:r w:rsidR="00C76D7A">
        <w:rPr>
          <w:color w:val="000000"/>
          <w:sz w:val="20"/>
          <w:szCs w:val="20"/>
        </w:rPr>
        <w:t>5</w:t>
      </w:r>
      <w:bookmarkStart w:id="1" w:name="_GoBack"/>
      <w:bookmarkEnd w:id="1"/>
      <w:r w:rsidRPr="00C13DA7">
        <w:rPr>
          <w:color w:val="000000"/>
          <w:sz w:val="20"/>
          <w:szCs w:val="20"/>
        </w:rPr>
        <w:t>.2021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2417BA" w:rsidRPr="00281EEA" w:rsidRDefault="002417BA" w:rsidP="002417BA">
      <w:pPr>
        <w:spacing w:after="0"/>
        <w:ind w:right="-52"/>
        <w:rPr>
          <w:sz w:val="20"/>
          <w:szCs w:val="20"/>
        </w:rPr>
      </w:pPr>
    </w:p>
    <w:p w:rsidR="002417BA" w:rsidRPr="00281EEA" w:rsidRDefault="002417BA" w:rsidP="002417BA">
      <w:pPr>
        <w:numPr>
          <w:ilvl w:val="0"/>
          <w:numId w:val="1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2417BA" w:rsidRPr="00D267C6" w:rsidRDefault="002417BA" w:rsidP="002417BA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2417BA" w:rsidRPr="00281EEA" w:rsidRDefault="002417BA" w:rsidP="002417BA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2417BA" w:rsidRPr="00281EEA" w:rsidRDefault="002417BA" w:rsidP="002417BA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2417BA" w:rsidRPr="00281EEA" w:rsidRDefault="002417BA" w:rsidP="002417BA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2417BA" w:rsidRPr="00281EEA" w:rsidRDefault="002417BA" w:rsidP="002417BA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2417BA" w:rsidRPr="00281EEA" w:rsidRDefault="002417BA" w:rsidP="002417BA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2417BA" w:rsidRPr="00281EEA" w:rsidRDefault="002417BA" w:rsidP="002417BA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2417BA" w:rsidRPr="00281EEA" w:rsidRDefault="002417BA" w:rsidP="002417BA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2417BA" w:rsidRDefault="002417BA" w:rsidP="002417BA">
      <w:pPr>
        <w:spacing w:after="0"/>
        <w:rPr>
          <w:i/>
          <w:color w:val="000000"/>
          <w:sz w:val="20"/>
          <w:szCs w:val="20"/>
        </w:rPr>
      </w:pPr>
    </w:p>
    <w:p w:rsidR="00140313" w:rsidRDefault="002417BA" w:rsidP="002417BA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sectPr w:rsidR="001403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BA"/>
    <w:rsid w:val="00140313"/>
    <w:rsid w:val="002417BA"/>
    <w:rsid w:val="00C7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7BDE"/>
  <w15:chartTrackingRefBased/>
  <w15:docId w15:val="{638E5C71-66CF-45A2-8136-E7D98840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17B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2417B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417BA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2021-04-12T06:59:00Z</dcterms:created>
  <dcterms:modified xsi:type="dcterms:W3CDTF">2021-04-12T08:04:00Z</dcterms:modified>
</cp:coreProperties>
</file>